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288B9CB4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801957">
        <w:rPr>
          <w:rFonts w:ascii="Arial" w:hAnsi="Arial" w:cs="Arial"/>
          <w:b/>
          <w:sz w:val="24"/>
          <w:szCs w:val="24"/>
        </w:rPr>
        <w:t>Ju</w:t>
      </w:r>
      <w:r w:rsidR="002A22D5">
        <w:rPr>
          <w:rFonts w:ascii="Arial" w:hAnsi="Arial" w:cs="Arial"/>
          <w:b/>
          <w:sz w:val="24"/>
          <w:szCs w:val="24"/>
        </w:rPr>
        <w:t>ly</w:t>
      </w:r>
      <w:r w:rsidR="00801957">
        <w:rPr>
          <w:rFonts w:ascii="Arial" w:hAnsi="Arial" w:cs="Arial"/>
          <w:b/>
          <w:sz w:val="24"/>
          <w:szCs w:val="24"/>
        </w:rPr>
        <w:t xml:space="preserve"> </w:t>
      </w:r>
      <w:r w:rsidR="002A22D5">
        <w:rPr>
          <w:rFonts w:ascii="Arial" w:hAnsi="Arial" w:cs="Arial"/>
          <w:b/>
          <w:sz w:val="24"/>
          <w:szCs w:val="24"/>
        </w:rPr>
        <w:t>9</w:t>
      </w:r>
      <w:r w:rsidR="00B84F11">
        <w:rPr>
          <w:rFonts w:ascii="Arial" w:hAnsi="Arial" w:cs="Arial"/>
          <w:b/>
          <w:sz w:val="24"/>
          <w:szCs w:val="24"/>
        </w:rPr>
        <w:t>,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CA3251">
        <w:rPr>
          <w:rFonts w:ascii="Arial" w:hAnsi="Arial" w:cs="Arial"/>
          <w:b/>
          <w:color w:val="ED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 xml:space="preserve">then make your comment. </w:t>
      </w:r>
      <w:proofErr w:type="gramStart"/>
      <w:r w:rsidRPr="009C098C">
        <w:rPr>
          <w:rFonts w:ascii="Arial" w:eastAsia="Times New Roman" w:hAnsi="Arial" w:cs="Arial"/>
          <w:b/>
          <w:sz w:val="24"/>
          <w:szCs w:val="24"/>
        </w:rPr>
        <w:t>3 minutes each thank you</w:t>
      </w:r>
      <w:proofErr w:type="gramEnd"/>
      <w:r w:rsidRPr="009C098C">
        <w:rPr>
          <w:rFonts w:ascii="Arial" w:eastAsia="Times New Roman" w:hAnsi="Arial" w:cs="Arial"/>
          <w:b/>
          <w:sz w:val="24"/>
          <w:szCs w:val="24"/>
        </w:rPr>
        <w:t>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77777777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Payable: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6C0149DC" w:rsidR="005728AD" w:rsidRPr="00CA3251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 xml:space="preserve">Warrant </w:t>
      </w:r>
      <w:proofErr w:type="gramStart"/>
      <w:r w:rsidRPr="00772D54">
        <w:rPr>
          <w:rFonts w:ascii="Arial" w:eastAsia="Times New Roman" w:hAnsi="Arial" w:cs="Arial"/>
          <w:b/>
          <w:sz w:val="24"/>
          <w:szCs w:val="24"/>
        </w:rPr>
        <w:t>Registers: #</w:t>
      </w:r>
      <w:proofErr w:type="gramEnd"/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16BB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11</w:t>
      </w:r>
      <w:r w:rsidR="00930A92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222</w:t>
      </w:r>
      <w:r w:rsidR="00322C0B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-</w:t>
      </w:r>
      <w:r w:rsidR="00E91436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</w:t>
      </w:r>
      <w:r w:rsidR="0090629C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</w:t>
      </w:r>
      <w:r w:rsidR="00165A95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2</w:t>
      </w:r>
      <w:r w:rsidR="00930A92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52</w:t>
      </w:r>
    </w:p>
    <w:p w14:paraId="619E38FA" w14:textId="77777777" w:rsidR="00124661" w:rsidRPr="00CA3251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</w:p>
    <w:p w14:paraId="38E086D3" w14:textId="589553B7" w:rsidR="0098354C" w:rsidRPr="00CA3251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83224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274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30A92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45</w:t>
      </w:r>
      <w:r w:rsidR="00904794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930A92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89</w:t>
      </w:r>
      <w:r w:rsidR="00C33AAF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9</w:t>
      </w:r>
      <w:r w:rsidR="00904794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930A92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17</w:t>
      </w:r>
    </w:p>
    <w:p w14:paraId="26B34E0B" w14:textId="6AD96D19" w:rsidR="004853B6" w:rsidRPr="0042747C" w:rsidRDefault="004853B6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ARPA </w:t>
      </w:r>
      <w:r w:rsidR="00FC01D4">
        <w:rPr>
          <w:rFonts w:ascii="Arial" w:eastAsia="Times New Roman" w:hAnsi="Arial" w:cs="Arial"/>
          <w:b/>
          <w:sz w:val="24"/>
          <w:szCs w:val="24"/>
        </w:rPr>
        <w:t xml:space="preserve">project </w:t>
      </w:r>
      <w:proofErr w:type="gramStart"/>
      <w:r w:rsidR="00FC01D4">
        <w:rPr>
          <w:rFonts w:ascii="Arial" w:eastAsia="Times New Roman" w:hAnsi="Arial" w:cs="Arial"/>
          <w:b/>
          <w:sz w:val="24"/>
          <w:szCs w:val="24"/>
        </w:rPr>
        <w:t>paid</w:t>
      </w:r>
      <w:r w:rsidR="000B633F">
        <w:rPr>
          <w:rFonts w:ascii="Arial" w:eastAsia="Times New Roman" w:hAnsi="Arial" w:cs="Arial"/>
          <w:b/>
          <w:sz w:val="24"/>
          <w:szCs w:val="24"/>
        </w:rPr>
        <w:t xml:space="preserve"> out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42747C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 w:rsidR="0042747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62C6E"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4274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04794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    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04794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7BC21237" w14:textId="212EE989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6"/>
      <w:r w:rsidR="00322C0B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FC01D4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  <w:r w:rsidR="0042747C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  <w:r w:rsidR="00904794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       0</w:t>
      </w:r>
      <w:r w:rsidR="0042747C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904794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00</w:t>
      </w:r>
    </w:p>
    <w:p w14:paraId="145B1DEA" w14:textId="66CBB80A" w:rsidR="008977B3" w:rsidRPr="00E3750A" w:rsidRDefault="00FC01D4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Legal Fees</w:t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8977B3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8977B3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06AF2E7D" w14:textId="20D64195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972B6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D7BCD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904794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972B6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930A92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45</w:t>
      </w:r>
      <w:r w:rsidR="0042747C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930A92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899</w:t>
      </w:r>
      <w:r w:rsidR="0042747C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930A92"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17</w:t>
      </w:r>
    </w:p>
    <w:bookmarkEnd w:id="5"/>
    <w:p w14:paraId="0F248280" w14:textId="77777777" w:rsidR="002844A9" w:rsidRPr="002844A9" w:rsidRDefault="002844A9" w:rsidP="002844A9">
      <w:pPr>
        <w:rPr>
          <w:rFonts w:ascii="Arial" w:eastAsia="Times New Roman" w:hAnsi="Arial" w:cs="Arial"/>
          <w:b/>
          <w:sz w:val="24"/>
          <w:szCs w:val="24"/>
        </w:rPr>
      </w:pPr>
    </w:p>
    <w:p w14:paraId="5EFD9543" w14:textId="74D7C386" w:rsidR="00E3750A" w:rsidRPr="00E3750A" w:rsidRDefault="00BE7259" w:rsidP="00E375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 w:rsidR="004F5B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33AAF">
        <w:rPr>
          <w:rFonts w:ascii="Arial" w:hAnsi="Arial" w:cs="Arial"/>
          <w:b/>
          <w:sz w:val="24"/>
          <w:szCs w:val="24"/>
        </w:rPr>
        <w:t xml:space="preserve">June </w:t>
      </w:r>
      <w:r w:rsidR="002A22D5">
        <w:rPr>
          <w:rFonts w:ascii="Arial" w:hAnsi="Arial" w:cs="Arial"/>
          <w:b/>
          <w:sz w:val="24"/>
          <w:szCs w:val="24"/>
        </w:rPr>
        <w:t>25</w:t>
      </w:r>
      <w:r w:rsidR="0083467F">
        <w:rPr>
          <w:rFonts w:ascii="Arial" w:hAnsi="Arial" w:cs="Arial"/>
          <w:b/>
          <w:sz w:val="24"/>
          <w:szCs w:val="24"/>
        </w:rPr>
        <w:t>th</w:t>
      </w:r>
      <w:r w:rsidR="00204BC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04BCD">
        <w:rPr>
          <w:rFonts w:ascii="Arial" w:hAnsi="Arial" w:cs="Arial"/>
          <w:b/>
          <w:sz w:val="24"/>
          <w:szCs w:val="24"/>
        </w:rPr>
        <w:t>202</w:t>
      </w:r>
      <w:r w:rsidR="00E91436">
        <w:rPr>
          <w:rFonts w:ascii="Arial" w:hAnsi="Arial" w:cs="Arial"/>
          <w:b/>
          <w:sz w:val="24"/>
          <w:szCs w:val="24"/>
        </w:rPr>
        <w:t>4</w:t>
      </w:r>
      <w:proofErr w:type="gramEnd"/>
      <w:r w:rsidR="00E30F93" w:rsidRPr="007334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D7E" w:rsidRPr="007334FA">
        <w:rPr>
          <w:rFonts w:ascii="Arial" w:eastAsia="Times New Roman" w:hAnsi="Arial" w:cs="Arial"/>
          <w:b/>
          <w:sz w:val="24"/>
          <w:szCs w:val="24"/>
        </w:rPr>
        <w:t>Meeting Minutes</w:t>
      </w:r>
      <w:bookmarkEnd w:id="8"/>
      <w:r w:rsidR="00B32D7E"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5F3C18F5" w14:textId="77777777" w:rsidR="002844A9" w:rsidRDefault="002844A9" w:rsidP="002844A9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569EBE61" w:rsidR="00811EC9" w:rsidRPr="00772D54" w:rsidRDefault="001A02B9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186E1BAF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811E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01957">
        <w:rPr>
          <w:rFonts w:ascii="Arial" w:hAnsi="Arial" w:cs="Arial"/>
          <w:b/>
          <w:sz w:val="24"/>
          <w:szCs w:val="24"/>
        </w:rPr>
        <w:t>Ju</w:t>
      </w:r>
      <w:r w:rsidR="002A22D5">
        <w:rPr>
          <w:rFonts w:ascii="Arial" w:hAnsi="Arial" w:cs="Arial"/>
          <w:b/>
          <w:sz w:val="24"/>
          <w:szCs w:val="24"/>
        </w:rPr>
        <w:t>ly</w:t>
      </w:r>
      <w:r w:rsidR="00801957">
        <w:rPr>
          <w:rFonts w:ascii="Arial" w:hAnsi="Arial" w:cs="Arial"/>
          <w:b/>
          <w:sz w:val="24"/>
          <w:szCs w:val="24"/>
        </w:rPr>
        <w:t xml:space="preserve"> </w:t>
      </w:r>
      <w:r w:rsidR="002A22D5">
        <w:rPr>
          <w:rFonts w:ascii="Arial" w:hAnsi="Arial" w:cs="Arial"/>
          <w:b/>
          <w:sz w:val="24"/>
          <w:szCs w:val="24"/>
        </w:rPr>
        <w:t>9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8430BA">
        <w:rPr>
          <w:rFonts w:ascii="Arial" w:hAnsi="Arial" w:cs="Arial"/>
          <w:b/>
          <w:sz w:val="24"/>
          <w:szCs w:val="24"/>
        </w:rPr>
        <w:t>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386B59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35D38AD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1558F54" w14:textId="77777777" w:rsidR="0083467F" w:rsidRDefault="0083467F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283253" w14:textId="6518BD88" w:rsidR="001A484C" w:rsidRDefault="001A484C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7DDB9720" w14:textId="77777777" w:rsidR="002A22D5" w:rsidRDefault="002A22D5" w:rsidP="002A22D5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1EE92C2" w14:textId="1CD6B6AE" w:rsidR="000606A0" w:rsidRDefault="00A74BA1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CEDS Project Funding</w:t>
      </w:r>
    </w:p>
    <w:p w14:paraId="1D5AE283" w14:textId="77777777" w:rsidR="00721D60" w:rsidRDefault="00721D6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42FDCAD3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05821BFC" w14:textId="77777777" w:rsidR="009A7A4E" w:rsidRDefault="009A7A4E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94A68" w14:textId="5FD4E5D6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400F349C" w14:textId="226228DA" w:rsidR="009D12C1" w:rsidRDefault="009D12C1" w:rsidP="009D12C1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4C7815AC" w14:textId="3B0A6824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309A715D" w14:textId="77777777" w:rsidR="00C56500" w:rsidRDefault="00C56500" w:rsidP="00C56500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Romance Hill Booster Station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7AC13B" w14:textId="210657D4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39 Acres Site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3D4E1CAB" w:rsidR="00D9451E" w:rsidRPr="00CA3251" w:rsidRDefault="004C3B97" w:rsidP="009D12C1">
      <w:pPr>
        <w:ind w:firstLine="45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CA325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James Freeman to report.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3A936DFC" w14:textId="77777777" w:rsidR="00C33AAF" w:rsidRDefault="00C33AAF" w:rsidP="00C33AAF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28903F6E" w14:textId="36F417F7" w:rsidR="00C33AAF" w:rsidRPr="00C33AAF" w:rsidRDefault="00C33AAF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  <w:r w:rsidRPr="00C33AAF">
        <w:rPr>
          <w:rFonts w:ascii="Arial" w:eastAsia="Times New Roman" w:hAnsi="Arial" w:cs="Arial"/>
          <w:bCs/>
          <w:sz w:val="24"/>
          <w:szCs w:val="24"/>
        </w:rPr>
        <w:t>No new</w:t>
      </w:r>
      <w:r>
        <w:rPr>
          <w:rFonts w:ascii="Arial" w:eastAsia="Times New Roman" w:hAnsi="Arial" w:cs="Arial"/>
          <w:bCs/>
          <w:sz w:val="24"/>
          <w:szCs w:val="24"/>
        </w:rPr>
        <w:t xml:space="preserve"> business</w:t>
      </w:r>
    </w:p>
    <w:p w14:paraId="7AAE710D" w14:textId="099B8C2E" w:rsidR="00B874C6" w:rsidRDefault="00150E2F" w:rsidP="00B874C6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</w:t>
      </w:r>
      <w:proofErr w:type="gramEnd"/>
      <w:r w:rsidR="003D47B7" w:rsidRPr="001864FA">
        <w:rPr>
          <w:rFonts w:ascii="Arial" w:eastAsia="Times New Roman" w:hAnsi="Arial" w:cs="Arial"/>
          <w:b/>
          <w:sz w:val="24"/>
          <w:szCs w:val="24"/>
        </w:rPr>
        <w:t xml:space="preserve">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A965AF4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8110F12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3C68C34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AEC6AED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6CC186B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D8762FF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CA3251">
        <w:rPr>
          <w:rFonts w:ascii="Arial" w:eastAsia="Times New Roman" w:hAnsi="Arial" w:cs="Arial"/>
          <w:b/>
          <w:color w:val="ED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proofErr w:type="gramStart"/>
      <w:r w:rsidRPr="002F3E8F">
        <w:rPr>
          <w:rFonts w:ascii="Arial" w:hAnsi="Arial" w:cs="Arial"/>
          <w:sz w:val="20"/>
          <w:szCs w:val="20"/>
        </w:rPr>
        <w:t>to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557380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5D471ABD" w:rsidR="00733F55" w:rsidRDefault="00733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DF05" w14:textId="132B22AF" w:rsidR="00733F55" w:rsidRDefault="00733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2CFC11E4" w:rsidR="00733F55" w:rsidRDefault="00733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0E2F"/>
    <w:rsid w:val="001531F9"/>
    <w:rsid w:val="0015555F"/>
    <w:rsid w:val="00155F5A"/>
    <w:rsid w:val="00157631"/>
    <w:rsid w:val="00161772"/>
    <w:rsid w:val="00161CE8"/>
    <w:rsid w:val="00163827"/>
    <w:rsid w:val="00163CAB"/>
    <w:rsid w:val="00165A95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2D5"/>
    <w:rsid w:val="002A2973"/>
    <w:rsid w:val="002A2D62"/>
    <w:rsid w:val="002A62A3"/>
    <w:rsid w:val="002B2442"/>
    <w:rsid w:val="002B2EC7"/>
    <w:rsid w:val="002B45FF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37F"/>
    <w:rsid w:val="003011B9"/>
    <w:rsid w:val="003048FA"/>
    <w:rsid w:val="00305809"/>
    <w:rsid w:val="00310747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10BA"/>
    <w:rsid w:val="003B16F6"/>
    <w:rsid w:val="003B2C4B"/>
    <w:rsid w:val="003B72EF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07250"/>
    <w:rsid w:val="00410AEC"/>
    <w:rsid w:val="0041166D"/>
    <w:rsid w:val="00411B6D"/>
    <w:rsid w:val="00412039"/>
    <w:rsid w:val="004126F8"/>
    <w:rsid w:val="00415683"/>
    <w:rsid w:val="004172EE"/>
    <w:rsid w:val="00417A0B"/>
    <w:rsid w:val="00421D01"/>
    <w:rsid w:val="00423E7D"/>
    <w:rsid w:val="0042747C"/>
    <w:rsid w:val="0042748F"/>
    <w:rsid w:val="00430409"/>
    <w:rsid w:val="004318B0"/>
    <w:rsid w:val="00434198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700C5"/>
    <w:rsid w:val="004721AB"/>
    <w:rsid w:val="004742B1"/>
    <w:rsid w:val="00480A55"/>
    <w:rsid w:val="00481AE4"/>
    <w:rsid w:val="0048306B"/>
    <w:rsid w:val="004838CF"/>
    <w:rsid w:val="004853B6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B2D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380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47F7"/>
    <w:rsid w:val="005A5414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6EA2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3B8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03F6"/>
    <w:rsid w:val="00801957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51CB"/>
    <w:rsid w:val="00827CBE"/>
    <w:rsid w:val="00827E56"/>
    <w:rsid w:val="008304DB"/>
    <w:rsid w:val="00831A2C"/>
    <w:rsid w:val="00832073"/>
    <w:rsid w:val="00832249"/>
    <w:rsid w:val="0083467F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794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0A92"/>
    <w:rsid w:val="00931437"/>
    <w:rsid w:val="00933114"/>
    <w:rsid w:val="00934E4C"/>
    <w:rsid w:val="00937C04"/>
    <w:rsid w:val="00941048"/>
    <w:rsid w:val="00941960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A7A4E"/>
    <w:rsid w:val="009B2BFA"/>
    <w:rsid w:val="009B6F56"/>
    <w:rsid w:val="009B7646"/>
    <w:rsid w:val="009B7A38"/>
    <w:rsid w:val="009C0794"/>
    <w:rsid w:val="009C098C"/>
    <w:rsid w:val="009C1042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271F2"/>
    <w:rsid w:val="00A3253F"/>
    <w:rsid w:val="00A32DAF"/>
    <w:rsid w:val="00A32EB0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00B2"/>
    <w:rsid w:val="00AD1820"/>
    <w:rsid w:val="00AD5813"/>
    <w:rsid w:val="00AD683F"/>
    <w:rsid w:val="00AD7C43"/>
    <w:rsid w:val="00AE0117"/>
    <w:rsid w:val="00AE34AF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407E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9BC"/>
    <w:rsid w:val="00BF338D"/>
    <w:rsid w:val="00BF3466"/>
    <w:rsid w:val="00BF4646"/>
    <w:rsid w:val="00BF4AA8"/>
    <w:rsid w:val="00BF5527"/>
    <w:rsid w:val="00BF7110"/>
    <w:rsid w:val="00C02F8F"/>
    <w:rsid w:val="00C05CF9"/>
    <w:rsid w:val="00C06F79"/>
    <w:rsid w:val="00C110D8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3AAF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3251"/>
    <w:rsid w:val="00CA59FE"/>
    <w:rsid w:val="00CA5CEE"/>
    <w:rsid w:val="00CB260F"/>
    <w:rsid w:val="00CB3D17"/>
    <w:rsid w:val="00CB75FC"/>
    <w:rsid w:val="00CC36F5"/>
    <w:rsid w:val="00CC3EAB"/>
    <w:rsid w:val="00CC41EE"/>
    <w:rsid w:val="00CC48E1"/>
    <w:rsid w:val="00CD1960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476A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2B3E"/>
    <w:rsid w:val="00D54A6B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62CD"/>
    <w:rsid w:val="00E666A9"/>
    <w:rsid w:val="00E66A12"/>
    <w:rsid w:val="00E66AEA"/>
    <w:rsid w:val="00E66D45"/>
    <w:rsid w:val="00E70045"/>
    <w:rsid w:val="00E719CE"/>
    <w:rsid w:val="00E72B1C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3"/>
    <w:rsid w:val="00EB4A7B"/>
    <w:rsid w:val="00EB7164"/>
    <w:rsid w:val="00EB7588"/>
    <w:rsid w:val="00EC00D5"/>
    <w:rsid w:val="00EC1955"/>
    <w:rsid w:val="00EC3A09"/>
    <w:rsid w:val="00EC49A6"/>
    <w:rsid w:val="00EC534C"/>
    <w:rsid w:val="00EC5A7D"/>
    <w:rsid w:val="00EC6812"/>
    <w:rsid w:val="00ED3CCC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A01"/>
    <w:rsid w:val="00F51F9A"/>
    <w:rsid w:val="00F52CED"/>
    <w:rsid w:val="00F543D3"/>
    <w:rsid w:val="00F54AB4"/>
    <w:rsid w:val="00F54B15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7265"/>
    <w:rsid w:val="00F77766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4</cp:revision>
  <cp:lastPrinted>2024-06-11T20:31:00Z</cp:lastPrinted>
  <dcterms:created xsi:type="dcterms:W3CDTF">2024-07-09T17:06:00Z</dcterms:created>
  <dcterms:modified xsi:type="dcterms:W3CDTF">2025-03-24T18:27:00Z</dcterms:modified>
</cp:coreProperties>
</file>